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F37ED" w14:textId="77777777" w:rsidR="002F33A1" w:rsidRPr="00A37844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784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14:paraId="60A14707" w14:textId="77777777" w:rsidR="002F33A1" w:rsidRPr="00A37844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7844">
        <w:rPr>
          <w:rFonts w:ascii="Times New Roman" w:hAnsi="Times New Roman" w:cs="Times New Roman"/>
          <w:sz w:val="28"/>
          <w:szCs w:val="28"/>
        </w:rPr>
        <w:t>учреждение детский сад комбинированного вида №1</w:t>
      </w:r>
    </w:p>
    <w:p w14:paraId="262EBFC5" w14:textId="77777777" w:rsidR="002F33A1" w:rsidRPr="00A37844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7FB571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6097D4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AD6972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B3148E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2852C5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FC1878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43A9AF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D15C3E" w14:textId="77777777" w:rsidR="002F33A1" w:rsidRPr="00A37844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CC7CCE" w14:textId="77777777" w:rsidR="002F33A1" w:rsidRPr="00A37844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DCD337" w14:textId="77777777" w:rsidR="002F33A1" w:rsidRPr="002F33A1" w:rsidRDefault="002F33A1" w:rsidP="002F33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D95A14E" w14:textId="77777777" w:rsidR="002F33A1" w:rsidRPr="002F33A1" w:rsidRDefault="002F33A1" w:rsidP="002F33A1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F33A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«Интеллектуальная игра - викторина </w:t>
      </w:r>
    </w:p>
    <w:p w14:paraId="4BE7052D" w14:textId="77777777" w:rsidR="002F33A1" w:rsidRPr="002F33A1" w:rsidRDefault="002F33A1" w:rsidP="002F33A1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F33A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по финансовой грамотности дошкольников старшего возраста </w:t>
      </w:r>
    </w:p>
    <w:p w14:paraId="272FAE03" w14:textId="7A312F0D" w:rsidR="002F33A1" w:rsidRPr="002F33A1" w:rsidRDefault="002F33A1" w:rsidP="002F33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F33A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«Что? Где? Почём?».</w:t>
      </w:r>
    </w:p>
    <w:p w14:paraId="6B337DD5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6F3EEE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CDEF54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632C33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A393B2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65CE1C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A0D5BA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33F3F9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23622A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799C67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720FA1" w14:textId="77777777" w:rsidR="002F33A1" w:rsidRPr="00A37844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E8934" w14:textId="77777777" w:rsidR="002F33A1" w:rsidRDefault="002F33A1" w:rsidP="002F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725115" w14:textId="77777777" w:rsidR="002F33A1" w:rsidRDefault="002F33A1" w:rsidP="002F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844">
        <w:rPr>
          <w:rFonts w:ascii="Times New Roman" w:hAnsi="Times New Roman" w:cs="Times New Roman"/>
          <w:sz w:val="28"/>
          <w:szCs w:val="28"/>
        </w:rPr>
        <w:t>Воспитатель: Осипова Т.И.</w:t>
      </w:r>
    </w:p>
    <w:p w14:paraId="749D4727" w14:textId="77777777" w:rsidR="002F33A1" w:rsidRDefault="002F33A1" w:rsidP="002F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0BF89AB" w14:textId="77777777" w:rsidR="002F33A1" w:rsidRDefault="002F33A1" w:rsidP="002F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F11518A" w14:textId="77777777" w:rsidR="002F33A1" w:rsidRDefault="002F33A1" w:rsidP="002F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67214F8" w14:textId="77777777" w:rsidR="002F33A1" w:rsidRDefault="002F33A1" w:rsidP="002F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19B2EE8" w14:textId="77777777" w:rsidR="002F33A1" w:rsidRDefault="002F33A1" w:rsidP="002F33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6358B1" w14:textId="78BE6822" w:rsidR="002F33A1" w:rsidRDefault="002F33A1" w:rsidP="002F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BADE9EC" w14:textId="77777777" w:rsidR="002F33A1" w:rsidRDefault="002F33A1" w:rsidP="002F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34E530C" w14:textId="54970275" w:rsidR="002F33A1" w:rsidRDefault="002F33A1" w:rsidP="002F33A1">
      <w:pPr>
        <w:jc w:val="center"/>
      </w:pPr>
      <w:r>
        <w:rPr>
          <w:rFonts w:ascii="Times New Roman" w:hAnsi="Times New Roman" w:cs="Times New Roman"/>
          <w:sz w:val="28"/>
          <w:szCs w:val="28"/>
        </w:rPr>
        <w:t>г. Нелидово 20</w:t>
      </w:r>
      <w:r>
        <w:rPr>
          <w:rFonts w:ascii="Times New Roman" w:hAnsi="Times New Roman" w:cs="Times New Roman"/>
          <w:sz w:val="28"/>
          <w:szCs w:val="28"/>
        </w:rPr>
        <w:t>23г.</w:t>
      </w:r>
    </w:p>
    <w:p w14:paraId="7B69D8E7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lastRenderedPageBreak/>
        <w:t>Цель: содействие финансовому просвещению и воспитанию детей дошкольного возраста, активизация имеющихся у детей знаний финансовой грамотности, развитие у дошкольников слухового внимания и логического мышления, быстроты реакции</w:t>
      </w:r>
    </w:p>
    <w:p w14:paraId="26B31AEB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Задачи:</w:t>
      </w:r>
    </w:p>
    <w:p w14:paraId="401C6CBB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1D842717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1. Продолжать учить старших дошкольников играть в развивающие игры; соблюдать правила игры; быть сдержанными; умело отвечать на вопросы воспитателя и отгадывать загадки.</w:t>
      </w:r>
    </w:p>
    <w:p w14:paraId="71DC5912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2. Закреплять знания детей о математических представлениях, и предметном знания русских произведений.</w:t>
      </w:r>
    </w:p>
    <w:p w14:paraId="2D51FED4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3DA9C516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1. Продолжать развивать у старших дошкольников любознательность, коммуникативные качества, речевую активность и мыслительные способности.</w:t>
      </w:r>
    </w:p>
    <w:p w14:paraId="34FAAE11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2. Побуждать детей выражать эмоциональный отклик на выполненные задания (восторг, радость, удовлетворённость и др.).</w:t>
      </w:r>
    </w:p>
    <w:p w14:paraId="0FF48A2F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3365F5E8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1. Продолжать воспитывать у старших дошкольников интерес к интеллектуальным играм, творческим заданиям.</w:t>
      </w:r>
    </w:p>
    <w:p w14:paraId="69978E09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2.Формировать личностные качества детей: чувство товарищества, ответственности, взаимовыручки, умение работать в коллективе.</w:t>
      </w:r>
    </w:p>
    <w:p w14:paraId="7630D76B" w14:textId="40462170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3. Продолжать воспитывать у детей любовь к русскому фольклору (сказкам, загадкам, песням);</w:t>
      </w:r>
      <w:r w:rsidR="002F33A1">
        <w:rPr>
          <w:rFonts w:ascii="Times New Roman" w:hAnsi="Times New Roman" w:cs="Times New Roman"/>
          <w:sz w:val="28"/>
          <w:szCs w:val="28"/>
        </w:rPr>
        <w:t xml:space="preserve"> </w:t>
      </w:r>
      <w:r w:rsidRPr="002F33A1">
        <w:rPr>
          <w:rFonts w:ascii="Times New Roman" w:hAnsi="Times New Roman" w:cs="Times New Roman"/>
          <w:sz w:val="28"/>
          <w:szCs w:val="28"/>
        </w:rPr>
        <w:t>нравственные качества: гостеприимство, доброту, взаимопомощь, уважение, чувство коллективизма и др.</w:t>
      </w:r>
    </w:p>
    <w:p w14:paraId="4AC51024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14:paraId="0509210E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1.Чтение старшим дошкольникам познавательной информации из детских энциклопедий:</w:t>
      </w:r>
    </w:p>
    <w:p w14:paraId="4A45BFBF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2. Отгадывание загадок.</w:t>
      </w:r>
    </w:p>
    <w:p w14:paraId="70D9DBEC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3. Проведение сюжетно-ролевой игры «Банкомат»</w:t>
      </w:r>
    </w:p>
    <w:p w14:paraId="70D6EF42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4. Рассматривание иллюстраций с изображением, сбербанка, магазина, рынка, супермаркетов.</w:t>
      </w:r>
    </w:p>
    <w:p w14:paraId="00A5A101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5. Беседы с дошкольниками о нравственной культуре (общение, поведение, внимание).</w:t>
      </w:r>
    </w:p>
    <w:p w14:paraId="6D1E57BC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6. Разучивание физкультурной минутки.</w:t>
      </w:r>
    </w:p>
    <w:p w14:paraId="4018C63A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7. Проведение дидактических игр банкир, моя ферма.</w:t>
      </w:r>
    </w:p>
    <w:p w14:paraId="117978EA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8. Просмотр мультфильмов «</w:t>
      </w:r>
      <w:proofErr w:type="spellStart"/>
      <w:r w:rsidRPr="002F33A1"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 w:rsidRPr="002F33A1">
        <w:rPr>
          <w:rFonts w:ascii="Times New Roman" w:hAnsi="Times New Roman" w:cs="Times New Roman"/>
          <w:sz w:val="28"/>
          <w:szCs w:val="28"/>
        </w:rPr>
        <w:t xml:space="preserve"> Реклама», «Как мужик корову продавал».</w:t>
      </w:r>
    </w:p>
    <w:p w14:paraId="7C205450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lastRenderedPageBreak/>
        <w:t>9. Подбор познавательной литературы по ФЭМП, финансовой грамотности детям 5-6 лет для самостоятельного изучения.</w:t>
      </w:r>
    </w:p>
    <w:p w14:paraId="7F4F80D0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10. Чтение художественной литературы «Буратино», «Муха Цокотуха».</w:t>
      </w:r>
    </w:p>
    <w:p w14:paraId="280DA03A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11. Изучение методической литературы Детская энциклопедия «Откуда берутся деньги?», (Умные книги тесты для детей, развитие на внимание, (Школа для дошкольников тесты для детей, математика в детском саду).</w:t>
      </w:r>
    </w:p>
    <w:p w14:paraId="2DC8A3DE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Оборудование: оформление группы; стол для участников игры, игровой стол-круг, разделенный на 8 секторов с сектором и «музыкальная пауза»; волчок со стрелкой; вопросы в конвертах с номерами; чёрный ящик. знак музыкальной паузы - скрипичный ключ; два комплекта медалек участникам команд «Знатоки» и «Умники»; бумажные мешочки для накопления капитала; музыкальные заставки для игры, для момента вращения волчка, для музыкальных пауз; черный ящик внутри которого находится детская копилка.</w:t>
      </w:r>
    </w:p>
    <w:p w14:paraId="05434A7A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Ход игры:</w:t>
      </w:r>
    </w:p>
    <w:p w14:paraId="018CE119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(Торжественно звучит музыкальная заставка к игре «Что, где, почём?». Дети заходят в зал, полукругом перед зрителями.)</w:t>
      </w:r>
    </w:p>
    <w:p w14:paraId="14A42718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Воспитатель: Дети, я знаю, что вы любите играть. Сегодня я хочу предложить вам поиграть в интересную экономическую игру «Что? Где? Почем?». Для этого вам нужно будет разделиться на две команды.</w:t>
      </w:r>
    </w:p>
    <w:p w14:paraId="787C813C" w14:textId="5D7DA4D8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Я вам предлагаю интересный способ. У меня есть конверты с купюрами. Каждому я раздам по одному конверту. Те, у кого в конверте 2рубля, становятся участниками команды «умники». А те, у кого в конвертах 3 рубля</w:t>
      </w:r>
      <w:r w:rsidR="002F33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F33A1">
        <w:rPr>
          <w:rFonts w:ascii="Times New Roman" w:hAnsi="Times New Roman" w:cs="Times New Roman"/>
          <w:sz w:val="28"/>
          <w:szCs w:val="28"/>
        </w:rPr>
        <w:t>- будут командой «знатоки». Открывайте свои конверты и самостоятельно делитесь на команды.</w:t>
      </w:r>
    </w:p>
    <w:p w14:paraId="5B76C502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Дети делятся на команды, становятся около своих стоек.</w:t>
      </w:r>
    </w:p>
    <w:p w14:paraId="7670B6AA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Воспитатель: Герои сказок узнали, что мы хотим поиграть в такую замечательную игру и прислали нам письма со своими заданиями, вот они. Все конверты перевернуты, от кого они – будет для вас сюрпризом. Команды выбирают конверт с заданием, и выполняют задание по очереди. Всего заданий 8. За каждый правильно данный ответ или выполненное задание вы получаете 1 монетку – 1 рубль, которую вы положите в кошелек своей команды. Та команда, которая заработает больше монет, будет победителем.</w:t>
      </w:r>
    </w:p>
    <w:p w14:paraId="5D1C88E6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Итак, начинаем игру! Даётся 1 минута на ответ, (время фиксируется песочными часами).</w:t>
      </w:r>
    </w:p>
    <w:p w14:paraId="2ABCC42F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Давайте вспомним правила игры:</w:t>
      </w:r>
    </w:p>
    <w:p w14:paraId="26BF16BE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• Слушаем внимательно вопрос;</w:t>
      </w:r>
    </w:p>
    <w:p w14:paraId="0BD83E6F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• Обсуждаем и даем ответ;</w:t>
      </w:r>
    </w:p>
    <w:p w14:paraId="01DFDFC6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lastRenderedPageBreak/>
        <w:t xml:space="preserve">• Не кричим </w:t>
      </w:r>
      <w:proofErr w:type="gramStart"/>
      <w:r w:rsidRPr="002F33A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F33A1">
        <w:rPr>
          <w:rFonts w:ascii="Times New Roman" w:hAnsi="Times New Roman" w:cs="Times New Roman"/>
          <w:sz w:val="28"/>
          <w:szCs w:val="28"/>
        </w:rPr>
        <w:t xml:space="preserve"> главное правило;</w:t>
      </w:r>
    </w:p>
    <w:p w14:paraId="0498724B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• За полный, правильный ответ зарабатываем монету;</w:t>
      </w:r>
    </w:p>
    <w:p w14:paraId="67656609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• Побеждает та команда, у которой больше монет;</w:t>
      </w:r>
    </w:p>
    <w:p w14:paraId="38086058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И мы начинаем нашу игру, приглашаем умников и знатоков занять свои места за игровым столом.</w:t>
      </w:r>
    </w:p>
    <w:p w14:paraId="3464EEE7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(Звучит музыка приветствие игроков)</w:t>
      </w:r>
    </w:p>
    <w:p w14:paraId="1F2DF314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Воспитатель: 1 раунд</w:t>
      </w:r>
    </w:p>
    <w:p w14:paraId="40D313F7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(Звучит музыка «вращение волчка», игрок вращает волчок.)</w:t>
      </w:r>
    </w:p>
    <w:p w14:paraId="7CB1D26E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- Над каким номером конверта остановился волчок? (игрок отвечает)</w:t>
      </w:r>
    </w:p>
    <w:p w14:paraId="4CE2AEC9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- Внимание! Вопрос!</w:t>
      </w:r>
    </w:p>
    <w:p w14:paraId="2F58335B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1.Номер: -. Бывают они медные, блестящие, бумажные,</w:t>
      </w:r>
    </w:p>
    <w:p w14:paraId="65B6F7D5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Но для любого из людей, поверьте, очень важные! Что это?</w:t>
      </w:r>
    </w:p>
    <w:p w14:paraId="374E950D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(предлагаю подумать, посоветоваться между собой).</w:t>
      </w:r>
    </w:p>
    <w:p w14:paraId="5CB8D210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Ответ команды: -Деньги.</w:t>
      </w:r>
    </w:p>
    <w:p w14:paraId="395F8E73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Воспитатель: 2 раунд</w:t>
      </w:r>
    </w:p>
    <w:p w14:paraId="21E89511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(Звучит музыка «вращение волчка», игрок вращает волчок.)</w:t>
      </w:r>
    </w:p>
    <w:p w14:paraId="72AB64FF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- Над каким номером конверта остановился волчок? (игрок отвечает)</w:t>
      </w:r>
    </w:p>
    <w:p w14:paraId="344E70D7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- Внимание! Задание!</w:t>
      </w:r>
    </w:p>
    <w:p w14:paraId="404BB8A7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2.Номер</w:t>
      </w:r>
      <w:proofErr w:type="gramStart"/>
      <w:r w:rsidRPr="002F33A1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2F33A1">
        <w:rPr>
          <w:rFonts w:ascii="Times New Roman" w:hAnsi="Times New Roman" w:cs="Times New Roman"/>
          <w:sz w:val="28"/>
          <w:szCs w:val="28"/>
        </w:rPr>
        <w:t xml:space="preserve"> такое семейный бюджет? (Все деньги, которые получают члены семьи).</w:t>
      </w:r>
    </w:p>
    <w:p w14:paraId="33F7C2A0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(предлагаю подумать, посоветоваться между собой).</w:t>
      </w:r>
    </w:p>
    <w:p w14:paraId="42F23371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Воспитатель: 3 раунд</w:t>
      </w:r>
    </w:p>
    <w:p w14:paraId="60AC3C2F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(Звучит музыка «вращение волчка», игрок вращает волчок.)</w:t>
      </w:r>
    </w:p>
    <w:p w14:paraId="4A8DB183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3.Номер: «Угадай какой сказочный персонаж нашел денежку отправился за покупкой на базар?»</w:t>
      </w:r>
    </w:p>
    <w:p w14:paraId="38DFD1A5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(предлагаю подумать, посоветоваться между собой).</w:t>
      </w:r>
    </w:p>
    <w:p w14:paraId="7D7A85B9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Ведущий: 4 раунд</w:t>
      </w:r>
    </w:p>
    <w:p w14:paraId="606901CA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(Звучит музыка «вращение волчка», игрок вращает волчок.)</w:t>
      </w:r>
    </w:p>
    <w:p w14:paraId="37769EB1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- Над каким номером конверта остановился волчок? (игрок отвечает: конверт Номер 4-Черный Ящик)</w:t>
      </w:r>
    </w:p>
    <w:p w14:paraId="5CB2ACE3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Внимание! Черный ящик! (Задание проводится сидя за игровыми столами.)</w:t>
      </w:r>
    </w:p>
    <w:p w14:paraId="4D9F7055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(Вносят черный ящик.)</w:t>
      </w:r>
    </w:p>
    <w:p w14:paraId="78A54DFC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- Угадай, что в черном ящике?</w:t>
      </w:r>
    </w:p>
    <w:p w14:paraId="78ADA5F8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Воспитались: - Дети, подсказкой будет – загадка. Отгадайте её.</w:t>
      </w:r>
    </w:p>
    <w:p w14:paraId="38C50AD0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Чтоб хранить свои доходы</w:t>
      </w:r>
      <w:proofErr w:type="gramStart"/>
      <w:r w:rsidRPr="002F33A1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2F33A1">
        <w:rPr>
          <w:rFonts w:ascii="Times New Roman" w:hAnsi="Times New Roman" w:cs="Times New Roman"/>
          <w:sz w:val="28"/>
          <w:szCs w:val="28"/>
        </w:rPr>
        <w:t xml:space="preserve"> карманные расходы, Хрюшка требуется мне, Та, что с дыркой на спине.</w:t>
      </w:r>
    </w:p>
    <w:p w14:paraId="7A3CA0CE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Воспитатель: 5 раунд.</w:t>
      </w:r>
    </w:p>
    <w:p w14:paraId="02F1F779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(Звучит музыка «вращение волчка», игрок вращает волчок.)</w:t>
      </w:r>
    </w:p>
    <w:p w14:paraId="17AFA185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- Над каким номером конверта остановился волчок? (игрок отвечает)</w:t>
      </w:r>
    </w:p>
    <w:p w14:paraId="47D42683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lastRenderedPageBreak/>
        <w:t>Номер 5</w:t>
      </w:r>
      <w:proofErr w:type="gramStart"/>
      <w:r w:rsidRPr="002F33A1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2F33A1">
        <w:rPr>
          <w:rFonts w:ascii="Times New Roman" w:hAnsi="Times New Roman" w:cs="Times New Roman"/>
          <w:sz w:val="28"/>
          <w:szCs w:val="28"/>
        </w:rPr>
        <w:t xml:space="preserve"> врачу, и акробату</w:t>
      </w:r>
    </w:p>
    <w:p w14:paraId="30D64D1A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Выдают за труд … (Зарплату).</w:t>
      </w:r>
    </w:p>
    <w:p w14:paraId="2858AC4C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Воспитатель: 6 раунд</w:t>
      </w:r>
    </w:p>
    <w:p w14:paraId="6CD6AEE2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(Звучит музыка «вращение волчка», игрок вращает волчок.)</w:t>
      </w:r>
    </w:p>
    <w:p w14:paraId="02FFF4B0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- Над каким номером конверта остановился волчок? (игрок отвечает)</w:t>
      </w:r>
    </w:p>
    <w:p w14:paraId="305ABCA9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- Внимание! Музыкальная пауза!</w:t>
      </w:r>
    </w:p>
    <w:p w14:paraId="24046622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(Ставится знак музыкальной паузы)</w:t>
      </w:r>
    </w:p>
    <w:p w14:paraId="57CEDC73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(Звучит спокойная музыка)</w:t>
      </w:r>
    </w:p>
    <w:p w14:paraId="35EC0729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Номер 6: Мини - разминка. (Пантомима – дети под музыку выполняют задания.)</w:t>
      </w:r>
    </w:p>
    <w:p w14:paraId="3ADB9280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• Один, два, три, четыре, пять (шагаем на месте)</w:t>
      </w:r>
    </w:p>
    <w:p w14:paraId="149013D7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• -Будем денежки считать. (сжимаем и разжимаем пальцы рук)</w:t>
      </w:r>
    </w:p>
    <w:p w14:paraId="7655E2B0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• -Один и два оплатим дом, (пальцы в кулак, отгибаем мизинец и безымянный)</w:t>
      </w:r>
    </w:p>
    <w:p w14:paraId="57E673FF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• -Дом, в котором мы живём.</w:t>
      </w:r>
    </w:p>
    <w:p w14:paraId="3EFCD36E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• -Третья монетка – одежду купить, (отгибаем средний палец)</w:t>
      </w:r>
    </w:p>
    <w:p w14:paraId="0447FBFB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• -На четвёртую монетку купим есть и пить (отгибаем указательный палец)</w:t>
      </w:r>
    </w:p>
    <w:p w14:paraId="589A7791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• -Ну а пятую пока (шевелим большим пальцем)</w:t>
      </w:r>
    </w:p>
    <w:p w14:paraId="38E9D609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• -Спрячем на донышке кошелька! (спрятать большой палец в кулак согнув все пальцы)</w:t>
      </w:r>
    </w:p>
    <w:p w14:paraId="7DC4E15F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Воспитатель: 7 раунд</w:t>
      </w:r>
    </w:p>
    <w:p w14:paraId="0506EC02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(Звучит музыка «вращение волчка», игрок вращает волчок.)</w:t>
      </w:r>
    </w:p>
    <w:p w14:paraId="7598AAD1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- Над каким номером конверта остановился волчок? (игрок отвечает)</w:t>
      </w:r>
    </w:p>
    <w:p w14:paraId="7CDE0690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Номер 7. Внимание задача.</w:t>
      </w:r>
    </w:p>
    <w:p w14:paraId="6CAEBF37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У тебя в кармане 10 рублей, ручка стоит 6 рублей. Какую сдачу тебе должны дать после покупки?</w:t>
      </w:r>
    </w:p>
    <w:p w14:paraId="06EA9965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Воспитатель: 8 раунд</w:t>
      </w:r>
    </w:p>
    <w:p w14:paraId="710B6745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(Звучит музыка «вращение волчка», игрок вращает волчок.)</w:t>
      </w:r>
    </w:p>
    <w:p w14:paraId="5D85A904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- Над каким номером конверта остановился волчок? (игрок отвечает)</w:t>
      </w:r>
    </w:p>
    <w:p w14:paraId="6BB1EE78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F33A1">
        <w:rPr>
          <w:rFonts w:ascii="Times New Roman" w:hAnsi="Times New Roman" w:cs="Times New Roman"/>
          <w:sz w:val="28"/>
          <w:szCs w:val="28"/>
        </w:rPr>
        <w:t>8.Угадай</w:t>
      </w:r>
      <w:proofErr w:type="gramEnd"/>
      <w:r w:rsidRPr="002F33A1">
        <w:rPr>
          <w:rFonts w:ascii="Times New Roman" w:hAnsi="Times New Roman" w:cs="Times New Roman"/>
          <w:sz w:val="28"/>
          <w:szCs w:val="28"/>
        </w:rPr>
        <w:t xml:space="preserve"> сказочного героя по загадке:</w:t>
      </w:r>
    </w:p>
    <w:p w14:paraId="241660A4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У отца есть мальчик странный, необычный, деревянный, на земле и под водой ищет ключик золотой, всюду нос сует свой длинный…Кто же это?</w:t>
      </w:r>
    </w:p>
    <w:p w14:paraId="09862E8D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Воспитатель- Мы с вами справились со всеми заданиями. Ответили на все вопросы героев. Мне очень понравилось с вами играть. А сейчас я вас приглашаю снова встать в круг взяться за руки и улыбнуться друг другу. Здорово. Скажите, дети, в какую игру мы сегодня с вами играли? (ответы детей).</w:t>
      </w:r>
    </w:p>
    <w:p w14:paraId="7BB488D2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-Мы ребята просто класс,</w:t>
      </w:r>
    </w:p>
    <w:p w14:paraId="57F1E9EE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t>-Получилось всё у нас!»</w:t>
      </w:r>
    </w:p>
    <w:p w14:paraId="76A84339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1">
        <w:rPr>
          <w:rFonts w:ascii="Times New Roman" w:hAnsi="Times New Roman" w:cs="Times New Roman"/>
          <w:sz w:val="28"/>
          <w:szCs w:val="28"/>
        </w:rPr>
        <w:lastRenderedPageBreak/>
        <w:t>Сказочные герои вас благодарят за такую замечательную игру и на память вам дарят вот эти замечательные медальки, а медальки не простые, а шоколадные.</w:t>
      </w:r>
    </w:p>
    <w:p w14:paraId="3027D3E6" w14:textId="77777777" w:rsidR="00A20C8E" w:rsidRPr="002F33A1" w:rsidRDefault="00A20C8E" w:rsidP="002F33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0C8E" w:rsidRPr="002F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C8E"/>
    <w:rsid w:val="002F33A1"/>
    <w:rsid w:val="00A20C8E"/>
    <w:rsid w:val="00C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9843"/>
  <w15:docId w15:val="{A62E87D8-772E-4802-A7F6-94A3EE04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shukaeva.89@mail.ru</cp:lastModifiedBy>
  <cp:revision>2</cp:revision>
  <dcterms:created xsi:type="dcterms:W3CDTF">2021-10-27T17:33:00Z</dcterms:created>
  <dcterms:modified xsi:type="dcterms:W3CDTF">2025-03-30T16:02:00Z</dcterms:modified>
</cp:coreProperties>
</file>