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06" w:rsidRPr="00660406" w:rsidRDefault="00660406" w:rsidP="00660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40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660406" w:rsidRPr="00660406" w:rsidRDefault="00660406" w:rsidP="00660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406"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№1</w:t>
      </w:r>
    </w:p>
    <w:p w:rsidR="00660406" w:rsidRPr="00660406" w:rsidRDefault="00660406" w:rsidP="00660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Pr="00660406" w:rsidRDefault="00660406" w:rsidP="00660406">
      <w:pPr>
        <w:shd w:val="clear" w:color="auto" w:fill="FFFFFF"/>
        <w:spacing w:before="347" w:after="173" w:line="240" w:lineRule="auto"/>
        <w:contextualSpacing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406" w:rsidRPr="00660406" w:rsidRDefault="00660406" w:rsidP="00660406">
      <w:pPr>
        <w:shd w:val="clear" w:color="auto" w:fill="FFFFFF"/>
        <w:spacing w:before="347" w:after="173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по ФЭМП с использованием развивающих игр В.В. </w:t>
      </w:r>
      <w:proofErr w:type="spellStart"/>
      <w:r w:rsidRPr="006604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0406">
        <w:rPr>
          <w:rFonts w:ascii="Times New Roman" w:hAnsi="Times New Roman" w:cs="Times New Roman"/>
          <w:sz w:val="28"/>
          <w:szCs w:val="28"/>
        </w:rPr>
        <w:t>Воспитатель: Петрова А.Л.</w:t>
      </w: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0406" w:rsidRPr="00660406" w:rsidRDefault="00660406" w:rsidP="00660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406">
        <w:rPr>
          <w:rFonts w:ascii="Times New Roman" w:hAnsi="Times New Roman" w:cs="Times New Roman"/>
          <w:sz w:val="28"/>
          <w:szCs w:val="28"/>
        </w:rPr>
        <w:t>г. Нелидово 2022г.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Формирование элементарных математических представлений у детей старшего дошкольного возраста через игровую деятельность с использованием развивающих игр В.В.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Обучающие: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знания о геометрических фигурах (квадрат, круг, треугольник, овал);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формировать умение создавать множества (группы предметов) из разных по качеству элементов (предметов разного цвета, размера, формы);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определять предыдущее, последующее число к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обозначенному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цифрой в пределах 7;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формировать умение различать, называть и выкладывать цифры от 0 до 7, с помощью развивающей игры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«Волшебная восьмерка»;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умение ориентироваться в окружающем пространстве; понимать смысл пространственных отношений (вверх- вниз,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влево-вправо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между, рядом с, около, правый верхний угол, левый нижний угол и т.д. посредством графического тренажера «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Игровизор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  <w:proofErr w:type="gramEnd"/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сравнивать два предмета по величине (длиннее – короче);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закреплять умение измерять с помощью условной меры объем сыпучих тел;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упражнять в счете звуков на слух и соотносить их с выполнением заданного количества движений;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умение ориентироваться на плоскости;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умение ориентироваться во времени – сутки, вчера – сегодня – завтра;</w:t>
      </w:r>
    </w:p>
    <w:p w:rsidR="00660406" w:rsidRPr="00660406" w:rsidRDefault="00660406" w:rsidP="006604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знание последовательности дней недели, умение связывать название каждого дня с его порядковым номером.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37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660406" w:rsidRPr="00660406" w:rsidRDefault="00660406" w:rsidP="00660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глазомер, умение находить предметы длиннее (короче);</w:t>
      </w:r>
    </w:p>
    <w:p w:rsidR="00660406" w:rsidRPr="00660406" w:rsidRDefault="00660406" w:rsidP="00660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тренировать зрительную и слуховую память;</w:t>
      </w:r>
    </w:p>
    <w:p w:rsidR="00660406" w:rsidRPr="00660406" w:rsidRDefault="00660406" w:rsidP="00660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мелкую моторику рук;</w:t>
      </w:r>
    </w:p>
    <w:p w:rsidR="00660406" w:rsidRPr="00660406" w:rsidRDefault="00660406" w:rsidP="00660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развивать познавательные процессы (мышление, внимание, память, речь, воображение) с использованием логико-математических игр В.В.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660406" w:rsidRPr="00660406" w:rsidRDefault="00660406" w:rsidP="006604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отрабатывать фразовую речь во время ответов, умение согласовывать числительные и существительные в мужском, женском, среднем роде.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37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Воспитывающие:</w:t>
      </w:r>
    </w:p>
    <w:p w:rsidR="00660406" w:rsidRPr="00660406" w:rsidRDefault="00660406" w:rsidP="00660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настойчивость, целеустремлённость;</w:t>
      </w:r>
    </w:p>
    <w:p w:rsidR="00660406" w:rsidRPr="00660406" w:rsidRDefault="00660406" w:rsidP="00660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умение выслушивать и дополнять высказывания других детей;</w:t>
      </w:r>
    </w:p>
    <w:p w:rsidR="00660406" w:rsidRPr="00660406" w:rsidRDefault="00660406" w:rsidP="00660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желание помочь окружающим, оказать помощь и поддержку;</w:t>
      </w:r>
    </w:p>
    <w:p w:rsidR="00660406" w:rsidRPr="00660406" w:rsidRDefault="00660406" w:rsidP="00660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интерес к математическим занятиям.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Развивающая среда «Фиолетовый лес», игры В.В.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графический тренажер «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Игровизор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«Елочка Радужная» «Волшебная восьмерка», сказочные образы: Цветные гномы; математические карточки, набор геометрических фигур, маркеры, карта схема (елка).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использование игр В.В.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развивающих игр математической направленности в повседневной деятельности детей старшей группы.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</w:t>
      </w:r>
      <w:r w:rsidRPr="00660406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, к нам на электронную почту детского сада пришло видеописьмо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но чтобы его прочитать необходимо, включить компьютер, а для этого нам нужно найти электронный код, который состоит из 7 цифр, чтобы узнать, что это за цифры нам необходимо выполнить следующее задание.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Вам необходимо при помощи мерного стакана пересыпать песок из полной емкости с песком в пустой стакан и найти цифру кода, которая находится на дне емкости. Количество мерных стаканов должно соответствовать цифре изображенной на вашем стакане.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выполнения этого задания нам необходимо объединиться в пары и распределить обязанности. Один ребенок измеряет объем песка, а другой откладывает на столе мерные фишки.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Чем вы будите измерять песок?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Что надо делать, чтобы не забыть, сколько </w:t>
      </w:r>
      <w:r w:rsidRPr="00660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стаканов</w:t>
      </w:r>
      <w:r w:rsidRPr="0066040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вы отмерили?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Как надо наполнять стакан-мерку?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Дети выполняют задание в парах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Сколько мерных стаканов вы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отмерили в свою пустую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емкость? Почему?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Соответствует ли количество мерных стаканов цифре на вашем стакане?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Сколько мерных фишек ты выложил? Что они обозначают?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вы справились с заданием, и мы можем достать цифру кода.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достают цифры из конвертов,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вывешивает цифры на </w:t>
      </w:r>
      <w:proofErr w:type="spell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Коврограф</w:t>
      </w:r>
      <w:proofErr w:type="spell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каких цифр состоит код?</w:t>
      </w:r>
    </w:p>
    <w:p w:rsid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называют код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и включается телевизор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Видеообращение</w:t>
      </w:r>
      <w:proofErr w:type="spellEnd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экране появляется малыш ГЕО)</w:t>
      </w:r>
    </w:p>
    <w:p w:rsidR="00660406" w:rsidRPr="00660406" w:rsidRDefault="00660406" w:rsidP="006604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Дорогие ребята! В нашем лесу случилась беда.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Незримка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Всюсь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похитил наших гномов, которые отправились в Фиолетовый лес за ёлкой к Новому году! Необходима помощь и помочь можете только ВЫ!!! Помогите, пожалуйста, найти гномов, иначе в нашем лесу не наступит Новый год! А чтобы вы не заблудились в пути, в помощь вам посылаю карту-схему с заданиями.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готовы помочь нашим друзьям?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Прежде чем отправиться в путь вспомните, как зовут гномов, которых мы идём искать?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всего гномов?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Давайте, рассмотрим внимательно карту. Что на ней изображено?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 каждой звезды свое задание и чтобы освободить гномов нам необходимо их выполнить.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Сколько звезд изображено на карте?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Сколько заданий нам предстоит выполнить, чтобы освободить гномов?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Ну что же, тогда отправляемся в путь! Но прежде чем отправится в путь, давайте с вами вспомним заклинание и произнесем его.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повторяют</w:t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гуще леса в домике,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Жили-были гномики.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Добрые, счастливые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трудолюбивые.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Мы начинаем наш путь от белой снежинки, которая расположена в левом нижнем углу. Итак, мы отправляемся в путь.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выполняет задание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1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От снежинки отсчитать 10 клеточек вправо и наше первое задание (обозначим красной звездой).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Ребята, это не просто цифры кода - это зашифрованные дни недели.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Сколько всего дней в неделе?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Какой день недели мы можем обозначить цифрой 1?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называется второй день недели?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называется третий день недели? Почему?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 каким днем недели можно соотнести цифру 4?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называется 5 день недели?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называется 6 день недели?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называется 7 день недели?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Назовите все дни недели по порядку?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62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Какой сегодня день недели?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62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191717"/>
          <w:sz w:val="28"/>
          <w:szCs w:val="28"/>
          <w:shd w:val="clear" w:color="auto" w:fill="FFFFFF"/>
          <w:lang w:eastAsia="ru-RU"/>
        </w:rPr>
        <w:t>- Какой день недели будет завтра?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191717"/>
          <w:sz w:val="28"/>
          <w:szCs w:val="28"/>
          <w:shd w:val="clear" w:color="auto" w:fill="FFFFFF"/>
          <w:lang w:eastAsia="ru-RU"/>
        </w:rPr>
        <w:t>- Какой день недели был вчера?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предлагает детям разложить цифры</w:t>
      </w:r>
    </w:p>
    <w:p w:rsidR="00660406" w:rsidRPr="00660406" w:rsidRDefault="00660406" w:rsidP="00660406">
      <w:pPr>
        <w:shd w:val="clear" w:color="auto" w:fill="FFFFFF"/>
        <w:spacing w:after="173" w:line="240" w:lineRule="auto"/>
        <w:ind w:left="93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согласно последовательности дням недели.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вместе с воспитателем повторяют названия дней недели и определяют их порядковое место.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Молодцы, вы справились с первым заданием.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музыка и появляется гном </w:t>
      </w:r>
      <w:proofErr w:type="spellStart"/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Кохле</w:t>
      </w:r>
      <w:proofErr w:type="spell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 экране)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мы с вами освободили гнома. Как его зовут, вы знаете?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Гнома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Кохле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мы нашли, но нам пора дальше отправляться в путь.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Давайте, посмотрим на карту, куда нам надо идти дальше.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выполняет задание)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2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От красной звезды отсчитать 4 клеточки вверх и 1 клетку влево и обозначим оранжевой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Следующее задание вам необходимо определить номер своего рабочего места, а чтобы узнать под каким, номером ваше место вам необходимо отгадать зашифрованное число.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 раздам вам математические карточки-подсказки, на которых одна цифра зашифрована.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Определите, какое число зашифровано (предыдущее или последующее) – это и будет номер вашего места.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выполняют </w:t>
      </w: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задания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объясняют: </w:t>
      </w: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какое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число предыдущее и последующее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обозначенному числу у них на карточке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Назови зашифрованное число?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Под каким номером твое рабочие место?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 ты определил?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Найдите стол с таким же числом. Занимайте свои места.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Дети, проходят на свои места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на экране появляется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гном </w:t>
      </w:r>
      <w:proofErr w:type="spellStart"/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Охле</w:t>
      </w:r>
      <w:proofErr w:type="spell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ребята, вы освободили ещё одного гнома, как его зовут?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вывешивает гнома)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Но нам нужно двигаться дальше! Предлагаю посмотреть на карту.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ебенок выполняет задание)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3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оранжевой звезды отсчитать 4 клеточки влево и обозначим желтой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Игровое упражнение с </w:t>
      </w:r>
      <w:proofErr w:type="spellStart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Игровизором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«Дорисуй геометрическую фигуру»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Воспитатель предлагает детям рассмотреть рисунок на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Игровизоре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определить, какие фигуры они будут дорисовывать.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Какие геометрические фигуры вы дорисовали?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Где расположен квадрат, прямоугольник и т.д.?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Молодцы, и с этим заданием вы справились!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музыка, появляется гном </w:t>
      </w: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Желе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вывешивает гнома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зовут Гнома, которого вы освободили?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Итак, мы продолжаем наш путь.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(ребенок выполняет задание)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4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желтой звезды отсчитать 4 клеточки влево, и обозначим зеленой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Собрать елку из 7 частей начиная с самой длинной до самой короткой, острыми углами вниз.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всего веток вам понадобилось для моделирования елки?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Какого цвета самая короткая ветка? (самая длинная)?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из веток длиннее желтая или зеленая?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из веток короче фиолетовая или синяя?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вам напоминают цвета ёлки?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и появляется гном</w:t>
      </w: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Зеле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 экране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вывешивает гнома на </w:t>
      </w:r>
      <w:proofErr w:type="spell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Коврограф</w:t>
      </w:r>
      <w:proofErr w:type="spell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Молодцы ребята, вы освободили гнома по имени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Зеле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 он хочет с вами поиграть ….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Физкультминутка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Предлагает детям посмотреть на карту, чтобы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определить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куда нам двигаться дальше.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(ребенок выполняет задание)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5: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зеленой звезды отсчитать 3 клеточки вверх и 2 клеточки вправо и обозначим голубой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Украсить елку геометрическими фигурами……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Украсить зеленую ветку геометрическими фигурами, у которых нет углов.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фигуры вы</w:t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выбрали для украшения?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Самую длинную ветку украсить геометрическими фигурами, у которых три угла.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фигуры вы</w:t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выбрали для украшения?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Красную ветку украсить геометрическими фигурами, у которых 4 угла.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фигуры вы</w:t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выбрали для украшения?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и появляется на экране гном </w:t>
      </w: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Геле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вывешивает гнома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освободили еще одного гнома. Как его зовут, вы знаете?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Давайте посмотрим на карту. Сколько заданий нам предстоит еще выполнить?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отправляемся дальше в путь.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выполняет задание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6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голубой звезды отсчитать 2 клеточки вправо и обозначим синей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«Волшебная восьмерка»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посмотрите, у вас на столах лежат Волшебные восьмерки. Возьмите их, пожалуйста. Восьмерка может превращаться в другие цифры.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 читаю вам стихотворение, а вы выкладываете цифру, о которой говорится в стихотворении.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— цифра единица,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Первой быть она стремится.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прямее и ровней,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Остальные все — за ней.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Два на лебедя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похожа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Шейка есть и хвостик тоже.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Лебедь может подсказать,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нам цифру два узнать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обычный старый стул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смотрю в квартире.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Взял его, перевернул,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Получил — Четыре!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Рано утром, возле плошки,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Собрались все наши кошки.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Молочка им нужно дать!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нас кошек ровно 5.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выполняют задания, воспитатель проверяет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появляется гном </w:t>
      </w:r>
      <w:proofErr w:type="gramStart"/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Селе</w:t>
      </w:r>
      <w:proofErr w:type="gram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Молодцы ребята, вы освободили гнома по имени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Селе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он хочет с вами поиграть ….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Игра: СЛУШАЙ, ДВИГАЙСЯ, СЧИТАЙ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Сосчитайте, сколько раз ударит молоточек, столько раз выполнить движений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подпрыгнуть вверх столько раз, сколько звуков услышали, наклоны, хлопки, приседания.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выполняют задание</w:t>
      </w:r>
      <w:r w:rsidR="005B2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вызываю ребенка)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7: 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синей звезды отсчитать 2 клеточки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обозначаем фиолетовой звездой.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Воспитатель загадывает загадки, а дети с использованием «Квадрата </w:t>
      </w:r>
      <w:proofErr w:type="spell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 конструируют фигуры (птица, конфета, самолет, звезда).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Дети, у вас на столах лежит «Волшебный Квадрат», который любит превращаться в разные формы. Я буду загадывать загадки, а вы с помощью «Волшебного квадрата» - отгадывать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неё есть крылья, голова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Две лапки, клюв и перья.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появляются с яйца.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Слышны их песенки с деревьев. 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(Птица)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Заклеили клеем прочно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 мне прислали срочно.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его не пожалею: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Получу и вмиг расклею. (Конверт)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Яркие обертки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уршат у нас в руке.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Названия так звонки,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любят дети все.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вкусов ярких много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Вкуснее их и нет.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Скажите что за сладость.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 это же …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(Конфета)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Молодцы, ребята, справились с заданием, предлагаю наши конфеты подарить жителям Фиолетового леса.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появляется гном</w:t>
      </w: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</w:t>
      </w:r>
      <w:proofErr w:type="gramEnd"/>
      <w:r w:rsidRPr="006604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сколько гномов мы освободили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считают гномов)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Дети, как выдумаете, мы все задания выполнили?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 предлагает выполнить задание:</w:t>
      </w: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с помощью разноцветных лент соединить все звезды между собой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выполняют задание, получилась елка</w:t>
      </w:r>
    </w:p>
    <w:p w:rsidR="00660406" w:rsidRPr="00660406" w:rsidRDefault="00660406" w:rsidP="005B2358">
      <w:pPr>
        <w:shd w:val="clear" w:color="auto" w:fill="FFFFFF"/>
        <w:spacing w:after="173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на экране появляется</w:t>
      </w:r>
      <w:proofErr w:type="gramEnd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Малыш </w:t>
      </w:r>
      <w:proofErr w:type="spellStart"/>
      <w:r w:rsidRPr="006604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Гео</w:t>
      </w:r>
      <w:proofErr w:type="spell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Малыш </w:t>
      </w:r>
      <w:proofErr w:type="spellStart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</w:t>
      </w:r>
      <w:proofErr w:type="spellEnd"/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Ребята, вы большие молодцы, справились со всеми испытаниями, освободили всех гномов, теперь у жителей Фиолетового леса наступит праздник. Благодарю Вас за помощь!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Молодцы ребята, ваши знания и умения помогли справиться </w:t>
      </w:r>
      <w:proofErr w:type="gramStart"/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заданиями и я предлагаю вам поделиться своими впечатлениями, кому все понравилось, берёт зеленую звезду, кому совсем не понравилось или было очень трудно – красную.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Выбирайте себе любую звезду. Покажите друг другу наши звезды. А теперь, прикрепляйте свои звезды на елку и расскажите: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Понравилось ли вам путешествие? Почему?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Какое задание было самое сложное?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 какое задание понравилось больше всего?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0406" w:rsidRPr="00660406" w:rsidRDefault="00660406" w:rsidP="00660406">
      <w:pPr>
        <w:shd w:val="clear" w:color="auto" w:fill="FFFFFF"/>
        <w:spacing w:after="17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Молодцы! Вот и подошло к концу наше путешествие</w:t>
      </w:r>
      <w:r w:rsidRPr="006604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6604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Я желаю вам всегда, быть такими же любознательными и отзывчивыми! До новых встреч!</w:t>
      </w:r>
    </w:p>
    <w:p w:rsidR="004E7335" w:rsidRPr="00660406" w:rsidRDefault="004E7335" w:rsidP="006604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E7335" w:rsidRPr="00660406" w:rsidSect="004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altName w:val="Times New Roman"/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F22"/>
    <w:multiLevelType w:val="multilevel"/>
    <w:tmpl w:val="D52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E6A36"/>
    <w:multiLevelType w:val="multilevel"/>
    <w:tmpl w:val="BF5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11317"/>
    <w:multiLevelType w:val="multilevel"/>
    <w:tmpl w:val="254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56CA"/>
    <w:multiLevelType w:val="multilevel"/>
    <w:tmpl w:val="8C44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237C4"/>
    <w:multiLevelType w:val="multilevel"/>
    <w:tmpl w:val="1A4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savePreviewPicture/>
  <w:compat/>
  <w:rsids>
    <w:rsidRoot w:val="00660406"/>
    <w:rsid w:val="00030960"/>
    <w:rsid w:val="000A5CF9"/>
    <w:rsid w:val="000B11F1"/>
    <w:rsid w:val="001A47A3"/>
    <w:rsid w:val="001C3048"/>
    <w:rsid w:val="001F2386"/>
    <w:rsid w:val="002817A9"/>
    <w:rsid w:val="00294355"/>
    <w:rsid w:val="002B5F09"/>
    <w:rsid w:val="002C01EA"/>
    <w:rsid w:val="002E41C4"/>
    <w:rsid w:val="002E714C"/>
    <w:rsid w:val="003773A2"/>
    <w:rsid w:val="00410594"/>
    <w:rsid w:val="004A6D14"/>
    <w:rsid w:val="004C16FD"/>
    <w:rsid w:val="004E7335"/>
    <w:rsid w:val="00500009"/>
    <w:rsid w:val="005275B3"/>
    <w:rsid w:val="00552A2D"/>
    <w:rsid w:val="00560227"/>
    <w:rsid w:val="00584E98"/>
    <w:rsid w:val="005B2358"/>
    <w:rsid w:val="00660406"/>
    <w:rsid w:val="00676A45"/>
    <w:rsid w:val="006B6744"/>
    <w:rsid w:val="006C3F39"/>
    <w:rsid w:val="006D135C"/>
    <w:rsid w:val="0073013E"/>
    <w:rsid w:val="0074294B"/>
    <w:rsid w:val="00760992"/>
    <w:rsid w:val="007A1732"/>
    <w:rsid w:val="007B5E2A"/>
    <w:rsid w:val="007C71F9"/>
    <w:rsid w:val="007F1C54"/>
    <w:rsid w:val="00816223"/>
    <w:rsid w:val="008A5867"/>
    <w:rsid w:val="0090242F"/>
    <w:rsid w:val="00933445"/>
    <w:rsid w:val="009410DD"/>
    <w:rsid w:val="009C50BF"/>
    <w:rsid w:val="009F3DBB"/>
    <w:rsid w:val="00A14966"/>
    <w:rsid w:val="00C11089"/>
    <w:rsid w:val="00C836E0"/>
    <w:rsid w:val="00C94A18"/>
    <w:rsid w:val="00CB6451"/>
    <w:rsid w:val="00CB7A4C"/>
    <w:rsid w:val="00CD4B09"/>
    <w:rsid w:val="00D0653A"/>
    <w:rsid w:val="00D23605"/>
    <w:rsid w:val="00DD4B1A"/>
    <w:rsid w:val="00E56BB5"/>
    <w:rsid w:val="00E80ECD"/>
    <w:rsid w:val="00F835BD"/>
    <w:rsid w:val="00FE4317"/>
    <w:rsid w:val="00FE691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14"/>
  </w:style>
  <w:style w:type="paragraph" w:styleId="2">
    <w:name w:val="heading 2"/>
    <w:basedOn w:val="a"/>
    <w:link w:val="20"/>
    <w:uiPriority w:val="9"/>
    <w:qFormat/>
    <w:rsid w:val="00660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406"/>
    <w:rPr>
      <w:b/>
      <w:bCs/>
    </w:rPr>
  </w:style>
  <w:style w:type="character" w:styleId="a5">
    <w:name w:val="Emphasis"/>
    <w:basedOn w:val="a0"/>
    <w:uiPriority w:val="20"/>
    <w:qFormat/>
    <w:rsid w:val="00660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1925</Words>
  <Characters>10975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Конспект по ФЭМП с использованием развивающих игр В.В. Воскобовича для детей ста</vt:lpstr>
    </vt:vector>
  </TitlesOfParts>
  <Company/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2024-04-10T07:20:00Z</dcterms:created>
  <dcterms:modified xsi:type="dcterms:W3CDTF">2024-04-10T07:34:00Z</dcterms:modified>
</cp:coreProperties>
</file>